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9B" w:rsidRPr="008617D7" w:rsidRDefault="00F87ADA" w:rsidP="00EF0E0F">
      <w:pPr>
        <w:rPr>
          <w:rFonts w:ascii="BIZ UD明朝 Medium" w:eastAsia="BIZ UD明朝 Medium" w:hAnsi="BIZ UD明朝 Medium"/>
        </w:rPr>
      </w:pPr>
      <w:r w:rsidRPr="008617D7">
        <w:rPr>
          <w:rFonts w:ascii="BIZ UD明朝 Medium" w:eastAsia="BIZ UD明朝 Medium" w:hAnsi="BIZ UD明朝 Medium" w:hint="eastAsia"/>
        </w:rPr>
        <w:t>別記第１号様式（第３条関係）</w:t>
      </w:r>
    </w:p>
    <w:tbl>
      <w:tblPr>
        <w:tblW w:w="0" w:type="auto"/>
        <w:jc w:val="center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992"/>
        <w:gridCol w:w="567"/>
        <w:gridCol w:w="1418"/>
        <w:gridCol w:w="4236"/>
      </w:tblGrid>
      <w:tr w:rsidR="00D4491E" w:rsidRPr="008617D7" w:rsidTr="00A27F5A">
        <w:trPr>
          <w:trHeight w:val="1165"/>
          <w:jc w:val="center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77035" w:rsidRPr="008617D7" w:rsidRDefault="00977035">
            <w:pPr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</w:p>
          <w:p w:rsidR="0067559B" w:rsidRPr="008617D7" w:rsidRDefault="0067559B">
            <w:pPr>
              <w:jc w:val="center"/>
              <w:rPr>
                <w:rFonts w:ascii="BIZ UD明朝 Medium" w:eastAsia="BIZ UD明朝 Medium" w:hAnsi="BIZ UD明朝 Medium"/>
                <w:bCs/>
                <w:sz w:val="36"/>
              </w:rPr>
            </w:pPr>
            <w:r w:rsidRPr="008617D7">
              <w:rPr>
                <w:rFonts w:ascii="BIZ UD明朝 Medium" w:eastAsia="BIZ UD明朝 Medium" w:hAnsi="BIZ UD明朝 Medium" w:hint="eastAsia"/>
                <w:bCs/>
                <w:sz w:val="24"/>
              </w:rPr>
              <w:t>公園占用許可申請書</w:t>
            </w:r>
            <w:r w:rsidR="00915551" w:rsidRPr="008617D7">
              <w:rPr>
                <w:rFonts w:ascii="BIZ UD明朝 Medium" w:eastAsia="BIZ UD明朝 Medium" w:hAnsi="BIZ UD明朝 Medium" w:hint="eastAsia"/>
                <w:bCs/>
                <w:sz w:val="24"/>
              </w:rPr>
              <w:t>（行為許可）</w:t>
            </w:r>
          </w:p>
          <w:p w:rsidR="0067559B" w:rsidRPr="008617D7" w:rsidRDefault="0087004B">
            <w:pPr>
              <w:ind w:firstLineChars="3200" w:firstLine="6720"/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 xml:space="preserve">　　年　　月　　</w:t>
            </w:r>
            <w:r w:rsidR="0067559B" w:rsidRPr="008617D7">
              <w:rPr>
                <w:rFonts w:ascii="BIZ UD明朝 Medium" w:eastAsia="BIZ UD明朝 Medium" w:hAnsi="BIZ UD明朝 Medium" w:hint="eastAsia"/>
              </w:rPr>
              <w:t>日</w:t>
            </w:r>
          </w:p>
          <w:p w:rsidR="0067559B" w:rsidRPr="008617D7" w:rsidRDefault="0067559B" w:rsidP="00461AEF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>荒川区長</w:t>
            </w:r>
            <w:r w:rsidR="006E7A3C" w:rsidRPr="008617D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57C9F" w:rsidRPr="008617D7">
              <w:rPr>
                <w:rFonts w:ascii="BIZ UD明朝 Medium" w:eastAsia="BIZ UD明朝 Medium" w:hAnsi="BIZ UD明朝 Medium" w:hint="eastAsia"/>
              </w:rPr>
              <w:t>殿</w:t>
            </w:r>
          </w:p>
        </w:tc>
      </w:tr>
      <w:tr w:rsidR="00412ACB" w:rsidRPr="008617D7" w:rsidTr="00625B7B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6"/>
        </w:trPr>
        <w:tc>
          <w:tcPr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2ACB" w:rsidRPr="008617D7" w:rsidRDefault="00412ACB" w:rsidP="00BB4D5C">
            <w:pPr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ACB" w:rsidRPr="008617D7" w:rsidRDefault="00412ACB" w:rsidP="00BB4D5C">
            <w:pPr>
              <w:rPr>
                <w:rFonts w:ascii="BIZ UD明朝 Medium" w:eastAsia="BIZ UD明朝 Medium" w:hAnsi="BIZ UD明朝 Medium"/>
                <w:noProof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>申請者　住　所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2ACB" w:rsidRPr="008617D7" w:rsidRDefault="00412ACB" w:rsidP="00BB4D5C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412ACB" w:rsidRPr="008617D7" w:rsidTr="00625B7B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7"/>
        </w:trPr>
        <w:tc>
          <w:tcPr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2ACB" w:rsidRPr="008617D7" w:rsidRDefault="00412ACB" w:rsidP="00BB4D5C">
            <w:pPr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ACB" w:rsidRPr="008617D7" w:rsidRDefault="00412ACB" w:rsidP="00BB4D5C">
            <w:pPr>
              <w:ind w:firstLineChars="300" w:firstLine="630"/>
              <w:rPr>
                <w:rFonts w:ascii="BIZ UD明朝 Medium" w:eastAsia="BIZ UD明朝 Medium" w:hAnsi="BIZ UD明朝 Medium"/>
                <w:noProof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 xml:space="preserve">　職　業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2ACB" w:rsidRPr="008617D7" w:rsidRDefault="00412ACB" w:rsidP="00BB4D5C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412ACB" w:rsidRPr="008617D7" w:rsidTr="00625B7B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5"/>
        </w:trPr>
        <w:tc>
          <w:tcPr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2ACB" w:rsidRPr="008617D7" w:rsidRDefault="00412ACB" w:rsidP="00BB4D5C">
            <w:pPr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ACB" w:rsidRPr="008617D7" w:rsidRDefault="00412ACB" w:rsidP="00BB4D5C">
            <w:pPr>
              <w:ind w:firstLineChars="100" w:firstLine="210"/>
              <w:rPr>
                <w:rFonts w:ascii="BIZ UD明朝 Medium" w:eastAsia="BIZ UD明朝 Medium" w:hAnsi="BIZ UD明朝 Medium"/>
                <w:noProof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 xml:space="preserve">　　　氏　名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2ACB" w:rsidRPr="008617D7" w:rsidRDefault="00412ACB" w:rsidP="00BB4D5C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412ACB" w:rsidRPr="008617D7" w:rsidTr="00625B7B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5"/>
        </w:trPr>
        <w:tc>
          <w:tcPr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2ACB" w:rsidRPr="008617D7" w:rsidRDefault="00412ACB" w:rsidP="00BB4D5C">
            <w:pPr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ACB" w:rsidRPr="008617D7" w:rsidRDefault="00412ACB" w:rsidP="00BB4D5C">
            <w:pPr>
              <w:ind w:firstLineChars="200" w:firstLine="420"/>
              <w:rPr>
                <w:rFonts w:ascii="BIZ UD明朝 Medium" w:eastAsia="BIZ UD明朝 Medium" w:hAnsi="BIZ UD明朝 Medium"/>
                <w:noProof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 xml:space="preserve">　　連絡先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2ACB" w:rsidRPr="008617D7" w:rsidRDefault="00412ACB" w:rsidP="00BB4D5C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412ACB" w:rsidRPr="008617D7" w:rsidTr="00625B7B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3"/>
        </w:trPr>
        <w:tc>
          <w:tcPr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12ACB" w:rsidRPr="008617D7" w:rsidRDefault="00412ACB" w:rsidP="00BB4D5C">
            <w:pPr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62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2ACB" w:rsidRPr="008617D7" w:rsidRDefault="00412ACB" w:rsidP="00BB4D5C">
            <w:pPr>
              <w:rPr>
                <w:rFonts w:ascii="BIZ UD明朝 Medium" w:eastAsia="BIZ UD明朝 Medium" w:hAnsi="BIZ UD明朝 Medium"/>
                <w:noProof/>
                <w:sz w:val="16"/>
              </w:rPr>
            </w:pPr>
            <w:r w:rsidRPr="008617D7">
              <w:rPr>
                <w:rFonts w:ascii="BIZ UD明朝 Medium" w:eastAsia="BIZ UD明朝 Medium" w:hAnsi="BIZ UD明朝 Medium" w:hint="eastAsia"/>
                <w:sz w:val="16"/>
              </w:rPr>
              <w:t>（法人にあっては、主たる事務所の所在地、代表者の氏名及び営業種目）</w:t>
            </w:r>
          </w:p>
        </w:tc>
      </w:tr>
      <w:tr w:rsidR="00412ACB" w:rsidRPr="008617D7" w:rsidTr="00A27F5A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44"/>
        </w:trPr>
        <w:tc>
          <w:tcPr>
            <w:tcW w:w="960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12ACB" w:rsidRPr="008617D7" w:rsidRDefault="00412ACB" w:rsidP="00412ACB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>荒川区立公園条例第７条第２項の規定により下記のとおり許可を申請します。</w:t>
            </w:r>
          </w:p>
          <w:p w:rsidR="00412ACB" w:rsidRPr="008617D7" w:rsidRDefault="00412ACB" w:rsidP="00412ACB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>占用に際しては、付せられた条件を守ります。</w:t>
            </w:r>
          </w:p>
          <w:p w:rsidR="00412ACB" w:rsidRPr="008617D7" w:rsidRDefault="00412ACB" w:rsidP="00412ACB">
            <w:pPr>
              <w:pStyle w:val="a4"/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>記</w:t>
            </w:r>
          </w:p>
        </w:tc>
      </w:tr>
      <w:tr w:rsidR="00D4491E" w:rsidRPr="008617D7" w:rsidTr="008F46AF">
        <w:trPr>
          <w:trHeight w:val="794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1AEF" w:rsidRPr="008617D7" w:rsidRDefault="00461AEF" w:rsidP="00284DE0">
            <w:pPr>
              <w:jc w:val="center"/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>占用場所</w:t>
            </w:r>
          </w:p>
          <w:p w:rsidR="0067559B" w:rsidRPr="008617D7" w:rsidRDefault="00461AEF" w:rsidP="00284DE0">
            <w:pPr>
              <w:jc w:val="center"/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>（</w:t>
            </w:r>
            <w:r w:rsidR="0067559B" w:rsidRPr="008617D7">
              <w:rPr>
                <w:rFonts w:ascii="BIZ UD明朝 Medium" w:eastAsia="BIZ UD明朝 Medium" w:hAnsi="BIZ UD明朝 Medium" w:hint="eastAsia"/>
              </w:rPr>
              <w:t>公園等の名称</w:t>
            </w:r>
            <w:r w:rsidRPr="008617D7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21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5148" w:rsidRPr="008617D7" w:rsidRDefault="00D02B0D" w:rsidP="00D02B0D">
            <w:pPr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4491E" w:rsidRPr="008617D7" w:rsidTr="008F46AF">
        <w:trPr>
          <w:trHeight w:val="794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7559B" w:rsidRPr="008617D7" w:rsidRDefault="00461AEF" w:rsidP="00284DE0">
            <w:pPr>
              <w:jc w:val="center"/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  <w:kern w:val="0"/>
              </w:rPr>
              <w:t>占用</w:t>
            </w:r>
            <w:r w:rsidR="0067559B" w:rsidRPr="008617D7">
              <w:rPr>
                <w:rFonts w:ascii="BIZ UD明朝 Medium" w:eastAsia="BIZ UD明朝 Medium" w:hAnsi="BIZ UD明朝 Medium" w:hint="eastAsia"/>
                <w:kern w:val="0"/>
              </w:rPr>
              <w:t>目的</w:t>
            </w:r>
          </w:p>
        </w:tc>
        <w:tc>
          <w:tcPr>
            <w:tcW w:w="721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7559B" w:rsidRPr="008617D7" w:rsidRDefault="00F25148" w:rsidP="0087004B">
            <w:pPr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4491E" w:rsidRPr="008617D7" w:rsidTr="008F46AF">
        <w:trPr>
          <w:trHeight w:val="794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7559B" w:rsidRPr="008617D7" w:rsidRDefault="0067559B" w:rsidP="00284DE0">
            <w:pPr>
              <w:jc w:val="center"/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  <w:kern w:val="0"/>
              </w:rPr>
              <w:t>行為の内容</w:t>
            </w:r>
          </w:p>
          <w:p w:rsidR="0067559B" w:rsidRPr="008617D7" w:rsidRDefault="0067559B" w:rsidP="00284DE0">
            <w:pPr>
              <w:jc w:val="center"/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  <w:kern w:val="0"/>
              </w:rPr>
              <w:t>(具体的に)</w:t>
            </w:r>
          </w:p>
        </w:tc>
        <w:tc>
          <w:tcPr>
            <w:tcW w:w="721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7559B" w:rsidRPr="008617D7" w:rsidRDefault="00445C5C" w:rsidP="0087004B">
            <w:pPr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4491E" w:rsidRPr="008617D7" w:rsidTr="008F46AF">
        <w:trPr>
          <w:trHeight w:val="624"/>
          <w:jc w:val="center"/>
        </w:trPr>
        <w:tc>
          <w:tcPr>
            <w:tcW w:w="2395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1AEF" w:rsidRPr="008617D7" w:rsidRDefault="00461AEF" w:rsidP="00284DE0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8617D7">
              <w:rPr>
                <w:rFonts w:ascii="BIZ UD明朝 Medium" w:eastAsia="BIZ UD明朝 Medium" w:hAnsi="BIZ UD明朝 Medium" w:hint="eastAsia"/>
                <w:kern w:val="0"/>
              </w:rPr>
              <w:t>占用期間</w:t>
            </w:r>
          </w:p>
          <w:p w:rsidR="00461AEF" w:rsidRPr="008617D7" w:rsidRDefault="00461AEF" w:rsidP="00284DE0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8617D7"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 w:rsidR="0067559B" w:rsidRPr="008617D7">
              <w:rPr>
                <w:rFonts w:ascii="BIZ UD明朝 Medium" w:eastAsia="BIZ UD明朝 Medium" w:hAnsi="BIZ UD明朝 Medium" w:hint="eastAsia"/>
                <w:kern w:val="0"/>
              </w:rPr>
              <w:t>行為の日時・期間</w:t>
            </w:r>
            <w:r w:rsidRPr="008617D7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67559B" w:rsidRPr="008617D7" w:rsidRDefault="0067559B" w:rsidP="003E0AB4">
            <w:pPr>
              <w:jc w:val="center"/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>年</w:t>
            </w:r>
            <w:r w:rsidR="003E0AB4" w:rsidRPr="008617D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617D7">
              <w:rPr>
                <w:rFonts w:ascii="BIZ UD明朝 Medium" w:eastAsia="BIZ UD明朝 Medium" w:hAnsi="BIZ UD明朝 Medium" w:hint="eastAsia"/>
              </w:rPr>
              <w:t>月</w:t>
            </w:r>
            <w:r w:rsidR="003E0AB4" w:rsidRPr="008617D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617D7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565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7559B" w:rsidRPr="008617D7" w:rsidRDefault="0067559B" w:rsidP="00EF0F3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491E" w:rsidRPr="008617D7" w:rsidTr="008F46AF">
        <w:trPr>
          <w:trHeight w:val="624"/>
          <w:jc w:val="center"/>
        </w:trPr>
        <w:tc>
          <w:tcPr>
            <w:tcW w:w="23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7559B" w:rsidRPr="008617D7" w:rsidRDefault="0067559B" w:rsidP="00284DE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67559B" w:rsidRPr="008617D7" w:rsidRDefault="0067559B" w:rsidP="003E0AB4">
            <w:pPr>
              <w:jc w:val="center"/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 xml:space="preserve">時 </w:t>
            </w:r>
            <w:r w:rsidR="003E0AB4" w:rsidRPr="008617D7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617D7">
              <w:rPr>
                <w:rFonts w:ascii="BIZ UD明朝 Medium" w:eastAsia="BIZ UD明朝 Medium" w:hAnsi="BIZ UD明朝 Medium" w:hint="eastAsia"/>
              </w:rPr>
              <w:t xml:space="preserve"> 間</w:t>
            </w:r>
          </w:p>
        </w:tc>
        <w:tc>
          <w:tcPr>
            <w:tcW w:w="565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7559B" w:rsidRPr="008617D7" w:rsidRDefault="0067559B" w:rsidP="00F2514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491E" w:rsidRPr="008617D7" w:rsidTr="008F46AF">
        <w:trPr>
          <w:trHeight w:val="794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7559B" w:rsidRPr="008617D7" w:rsidRDefault="0067559B" w:rsidP="00284DE0">
            <w:pPr>
              <w:jc w:val="center"/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>面積</w:t>
            </w:r>
          </w:p>
        </w:tc>
        <w:tc>
          <w:tcPr>
            <w:tcW w:w="721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7559B" w:rsidRPr="008617D7" w:rsidRDefault="00445C5C" w:rsidP="00445C5C">
            <w:pPr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B0678" w:rsidRPr="008617D7" w:rsidTr="008F46AF">
        <w:trPr>
          <w:trHeight w:val="794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678" w:rsidRPr="008617D7" w:rsidRDefault="005B0678" w:rsidP="00284DE0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8617D7">
              <w:rPr>
                <w:rFonts w:ascii="BIZ UD明朝 Medium" w:eastAsia="BIZ UD明朝 Medium" w:hAnsi="BIZ UD明朝 Medium" w:hint="eastAsia"/>
                <w:kern w:val="0"/>
              </w:rPr>
              <w:t>減免申請</w:t>
            </w:r>
          </w:p>
        </w:tc>
        <w:tc>
          <w:tcPr>
            <w:tcW w:w="7213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678" w:rsidRPr="008617D7" w:rsidRDefault="005B0678" w:rsidP="00BB4D5C">
            <w:pPr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 xml:space="preserve">　申請する　・　申請しない（使用料減免措置団体でない）</w:t>
            </w:r>
          </w:p>
        </w:tc>
      </w:tr>
      <w:tr w:rsidR="005B0678" w:rsidRPr="008617D7" w:rsidTr="00A27F5A">
        <w:trPr>
          <w:cantSplit/>
          <w:trHeight w:val="86"/>
          <w:jc w:val="center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678" w:rsidRPr="008617D7" w:rsidRDefault="005B0678" w:rsidP="005B0678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  <w:kern w:val="0"/>
              </w:rPr>
              <w:t>仮設物件がある場合は以下も記入（</w:t>
            </w:r>
            <w:r w:rsidRPr="008617D7">
              <w:rPr>
                <w:rFonts w:ascii="BIZ UD明朝 Medium" w:eastAsia="BIZ UD明朝 Medium" w:hAnsi="BIZ UD明朝 Medium" w:hint="eastAsia"/>
              </w:rPr>
              <w:t>都市公園法第６条第１項の公園占用許可を併せて申請</w:t>
            </w:r>
            <w:r w:rsidRPr="008617D7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</w:tr>
      <w:tr w:rsidR="005B0678" w:rsidRPr="008617D7" w:rsidTr="00625B7B">
        <w:trPr>
          <w:cantSplit/>
          <w:trHeight w:val="624"/>
          <w:jc w:val="center"/>
        </w:trPr>
        <w:tc>
          <w:tcPr>
            <w:tcW w:w="3387" w:type="dxa"/>
            <w:gridSpan w:val="2"/>
            <w:tcBorders>
              <w:left w:val="single" w:sz="4" w:space="0" w:color="auto"/>
            </w:tcBorders>
            <w:vAlign w:val="center"/>
          </w:tcPr>
          <w:p w:rsidR="005B0678" w:rsidRPr="008617D7" w:rsidRDefault="00461AEF" w:rsidP="00284DE0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8617D7">
              <w:rPr>
                <w:rFonts w:ascii="BIZ UD明朝 Medium" w:eastAsia="BIZ UD明朝 Medium" w:hAnsi="BIZ UD明朝 Medium" w:hint="eastAsia"/>
                <w:kern w:val="0"/>
              </w:rPr>
              <w:t>占用物件（構造</w:t>
            </w:r>
            <w:r w:rsidR="00A27F5A" w:rsidRPr="008617D7">
              <w:rPr>
                <w:rFonts w:ascii="BIZ UD明朝 Medium" w:eastAsia="BIZ UD明朝 Medium" w:hAnsi="BIZ UD明朝 Medium" w:hint="eastAsia"/>
                <w:kern w:val="0"/>
              </w:rPr>
              <w:t>、種類及び数量</w:t>
            </w:r>
            <w:r w:rsidRPr="008617D7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  <w:tc>
          <w:tcPr>
            <w:tcW w:w="6221" w:type="dxa"/>
            <w:gridSpan w:val="3"/>
            <w:tcBorders>
              <w:right w:val="single" w:sz="4" w:space="0" w:color="auto"/>
            </w:tcBorders>
            <w:vAlign w:val="center"/>
          </w:tcPr>
          <w:p w:rsidR="005B0678" w:rsidRPr="008617D7" w:rsidRDefault="005B0678" w:rsidP="00D02B0D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</w:tr>
      <w:tr w:rsidR="00461AEF" w:rsidRPr="008617D7" w:rsidTr="00625B7B">
        <w:trPr>
          <w:cantSplit/>
          <w:trHeight w:val="624"/>
          <w:jc w:val="center"/>
        </w:trPr>
        <w:tc>
          <w:tcPr>
            <w:tcW w:w="3387" w:type="dxa"/>
            <w:gridSpan w:val="2"/>
            <w:tcBorders>
              <w:left w:val="single" w:sz="4" w:space="0" w:color="auto"/>
            </w:tcBorders>
            <w:vAlign w:val="center"/>
          </w:tcPr>
          <w:p w:rsidR="00461AEF" w:rsidRPr="008617D7" w:rsidRDefault="00A27F5A" w:rsidP="00284DE0">
            <w:pPr>
              <w:jc w:val="center"/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>物件の管理組織及び管理規則</w:t>
            </w:r>
          </w:p>
        </w:tc>
        <w:tc>
          <w:tcPr>
            <w:tcW w:w="6221" w:type="dxa"/>
            <w:gridSpan w:val="3"/>
            <w:tcBorders>
              <w:right w:val="single" w:sz="4" w:space="0" w:color="auto"/>
            </w:tcBorders>
            <w:vAlign w:val="center"/>
          </w:tcPr>
          <w:p w:rsidR="00461AEF" w:rsidRPr="008617D7" w:rsidRDefault="00461AEF" w:rsidP="00D02B0D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</w:tr>
      <w:tr w:rsidR="00461AEF" w:rsidRPr="008617D7" w:rsidTr="00284DE0">
        <w:trPr>
          <w:cantSplit/>
          <w:trHeight w:val="624"/>
          <w:jc w:val="center"/>
        </w:trPr>
        <w:tc>
          <w:tcPr>
            <w:tcW w:w="33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1AEF" w:rsidRPr="008617D7" w:rsidRDefault="00A27F5A" w:rsidP="00284DE0">
            <w:pPr>
              <w:jc w:val="center"/>
              <w:rPr>
                <w:rFonts w:ascii="BIZ UD明朝 Medium" w:eastAsia="BIZ UD明朝 Medium" w:hAnsi="BIZ UD明朝 Medium"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>物件の設置工事の計画及び期間</w:t>
            </w:r>
          </w:p>
        </w:tc>
        <w:tc>
          <w:tcPr>
            <w:tcW w:w="622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AEF" w:rsidRPr="008617D7" w:rsidRDefault="00461AEF" w:rsidP="00D02B0D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</w:tr>
      <w:tr w:rsidR="00461AEF" w:rsidRPr="00D4491E" w:rsidTr="00284DE0">
        <w:trPr>
          <w:cantSplit/>
          <w:trHeight w:val="624"/>
          <w:jc w:val="center"/>
        </w:trPr>
        <w:tc>
          <w:tcPr>
            <w:tcW w:w="33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1AEF" w:rsidRPr="008617D7" w:rsidRDefault="00A27F5A" w:rsidP="00284DE0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8617D7">
              <w:rPr>
                <w:rFonts w:ascii="BIZ UD明朝 Medium" w:eastAsia="BIZ UD明朝 Medium" w:hAnsi="BIZ UD明朝 Medium" w:hint="eastAsia"/>
              </w:rPr>
              <w:t>公園の復旧方法</w:t>
            </w:r>
          </w:p>
        </w:tc>
        <w:tc>
          <w:tcPr>
            <w:tcW w:w="622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AEF" w:rsidRPr="00D4491E" w:rsidRDefault="00461AEF" w:rsidP="00D02B0D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</w:tbl>
    <w:p w:rsidR="0067559B" w:rsidRPr="00D4491E" w:rsidRDefault="0067559B" w:rsidP="008617D7">
      <w:pPr>
        <w:ind w:right="840"/>
        <w:rPr>
          <w:rFonts w:ascii="BIZ UD明朝 Medium" w:eastAsia="BIZ UD明朝 Medium" w:hAnsi="BIZ UD明朝 Medium"/>
        </w:rPr>
      </w:pPr>
    </w:p>
    <w:sectPr w:rsidR="0067559B" w:rsidRPr="00D4491E" w:rsidSect="008617D7">
      <w:headerReference w:type="default" r:id="rId8"/>
      <w:pgSz w:w="11906" w:h="16838"/>
      <w:pgMar w:top="1134" w:right="1134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91" w:rsidRDefault="00804A91" w:rsidP="000F23CC">
      <w:r>
        <w:separator/>
      </w:r>
    </w:p>
  </w:endnote>
  <w:endnote w:type="continuationSeparator" w:id="0">
    <w:p w:rsidR="00804A91" w:rsidRDefault="00804A91" w:rsidP="000F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91" w:rsidRDefault="00804A91" w:rsidP="000F23CC">
      <w:r>
        <w:separator/>
      </w:r>
    </w:p>
  </w:footnote>
  <w:footnote w:type="continuationSeparator" w:id="0">
    <w:p w:rsidR="00804A91" w:rsidRDefault="00804A91" w:rsidP="000F2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1E" w:rsidRDefault="00D4491E">
    <w:pPr>
      <w:pStyle w:val="a7"/>
    </w:pPr>
  </w:p>
  <w:p w:rsidR="00D4491E" w:rsidRDefault="00D449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93C"/>
    <w:multiLevelType w:val="hybridMultilevel"/>
    <w:tmpl w:val="D87A7076"/>
    <w:lvl w:ilvl="0" w:tplc="A8A088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A4D73DC"/>
    <w:multiLevelType w:val="hybridMultilevel"/>
    <w:tmpl w:val="672C7198"/>
    <w:lvl w:ilvl="0" w:tplc="A510FF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0D"/>
    <w:rsid w:val="00010B79"/>
    <w:rsid w:val="00024820"/>
    <w:rsid w:val="00041E7F"/>
    <w:rsid w:val="00047F0A"/>
    <w:rsid w:val="00063E2B"/>
    <w:rsid w:val="0006457D"/>
    <w:rsid w:val="0006591A"/>
    <w:rsid w:val="0007255C"/>
    <w:rsid w:val="000A1A7F"/>
    <w:rsid w:val="000B3CDB"/>
    <w:rsid w:val="000F23CC"/>
    <w:rsid w:val="000F68E2"/>
    <w:rsid w:val="001607FB"/>
    <w:rsid w:val="00175E12"/>
    <w:rsid w:val="001841E7"/>
    <w:rsid w:val="001A37B8"/>
    <w:rsid w:val="00207F8F"/>
    <w:rsid w:val="00220CE3"/>
    <w:rsid w:val="00284DE0"/>
    <w:rsid w:val="002E56FB"/>
    <w:rsid w:val="002F7404"/>
    <w:rsid w:val="0030254E"/>
    <w:rsid w:val="00383586"/>
    <w:rsid w:val="003A57DD"/>
    <w:rsid w:val="003C0DCC"/>
    <w:rsid w:val="003E0AB4"/>
    <w:rsid w:val="00412ACB"/>
    <w:rsid w:val="0042587F"/>
    <w:rsid w:val="00432E33"/>
    <w:rsid w:val="00437BC8"/>
    <w:rsid w:val="00445C5C"/>
    <w:rsid w:val="00461AEF"/>
    <w:rsid w:val="00464F04"/>
    <w:rsid w:val="0047484C"/>
    <w:rsid w:val="004917A3"/>
    <w:rsid w:val="00496DE1"/>
    <w:rsid w:val="004B0ECC"/>
    <w:rsid w:val="004B726A"/>
    <w:rsid w:val="004C5E13"/>
    <w:rsid w:val="004D5848"/>
    <w:rsid w:val="004F4F2C"/>
    <w:rsid w:val="00551EE4"/>
    <w:rsid w:val="005549D6"/>
    <w:rsid w:val="00562F55"/>
    <w:rsid w:val="005A0FD0"/>
    <w:rsid w:val="005B0678"/>
    <w:rsid w:val="005B1125"/>
    <w:rsid w:val="005C0197"/>
    <w:rsid w:val="005F09C5"/>
    <w:rsid w:val="00610380"/>
    <w:rsid w:val="00625B7B"/>
    <w:rsid w:val="0067559B"/>
    <w:rsid w:val="006A196E"/>
    <w:rsid w:val="006A3999"/>
    <w:rsid w:val="006C1612"/>
    <w:rsid w:val="006C2070"/>
    <w:rsid w:val="006E726F"/>
    <w:rsid w:val="006E7A3C"/>
    <w:rsid w:val="007300CB"/>
    <w:rsid w:val="00760DB8"/>
    <w:rsid w:val="00804A91"/>
    <w:rsid w:val="0084277F"/>
    <w:rsid w:val="008617D7"/>
    <w:rsid w:val="0087004B"/>
    <w:rsid w:val="008F46AF"/>
    <w:rsid w:val="00915551"/>
    <w:rsid w:val="00933A23"/>
    <w:rsid w:val="00934726"/>
    <w:rsid w:val="0096635E"/>
    <w:rsid w:val="00977035"/>
    <w:rsid w:val="00986A55"/>
    <w:rsid w:val="009A2B88"/>
    <w:rsid w:val="009B3F2E"/>
    <w:rsid w:val="009D4A2E"/>
    <w:rsid w:val="009D707D"/>
    <w:rsid w:val="009F418D"/>
    <w:rsid w:val="00A2180D"/>
    <w:rsid w:val="00A264F4"/>
    <w:rsid w:val="00A2766A"/>
    <w:rsid w:val="00A27F5A"/>
    <w:rsid w:val="00A84C65"/>
    <w:rsid w:val="00AC6823"/>
    <w:rsid w:val="00AF74E2"/>
    <w:rsid w:val="00B06CF1"/>
    <w:rsid w:val="00B26708"/>
    <w:rsid w:val="00B361CE"/>
    <w:rsid w:val="00B52330"/>
    <w:rsid w:val="00B523C8"/>
    <w:rsid w:val="00BB5F64"/>
    <w:rsid w:val="00BE2B46"/>
    <w:rsid w:val="00C57C9F"/>
    <w:rsid w:val="00C62689"/>
    <w:rsid w:val="00C67E9D"/>
    <w:rsid w:val="00CA6723"/>
    <w:rsid w:val="00CC1C36"/>
    <w:rsid w:val="00CC730D"/>
    <w:rsid w:val="00CD0791"/>
    <w:rsid w:val="00D02471"/>
    <w:rsid w:val="00D02B0D"/>
    <w:rsid w:val="00D4491E"/>
    <w:rsid w:val="00D85723"/>
    <w:rsid w:val="00DF164A"/>
    <w:rsid w:val="00E07B5B"/>
    <w:rsid w:val="00E4334B"/>
    <w:rsid w:val="00E515CC"/>
    <w:rsid w:val="00E70CE7"/>
    <w:rsid w:val="00E777FF"/>
    <w:rsid w:val="00EC3186"/>
    <w:rsid w:val="00ED3E7F"/>
    <w:rsid w:val="00EF0E0F"/>
    <w:rsid w:val="00EF0F3F"/>
    <w:rsid w:val="00F03EE1"/>
    <w:rsid w:val="00F25148"/>
    <w:rsid w:val="00F26139"/>
    <w:rsid w:val="00F47AED"/>
    <w:rsid w:val="00F677EF"/>
    <w:rsid w:val="00F85C19"/>
    <w:rsid w:val="00F87ADA"/>
    <w:rsid w:val="00F9726A"/>
    <w:rsid w:val="00FD3435"/>
    <w:rsid w:val="00FF092D"/>
    <w:rsid w:val="00FF2B05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FEEFB9-4332-4E4D-B1D4-76D56AD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0F2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F23CC"/>
    <w:rPr>
      <w:kern w:val="2"/>
      <w:sz w:val="21"/>
      <w:szCs w:val="24"/>
    </w:rPr>
  </w:style>
  <w:style w:type="paragraph" w:styleId="a9">
    <w:name w:val="footer"/>
    <w:basedOn w:val="a"/>
    <w:link w:val="aa"/>
    <w:rsid w:val="000F2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F23CC"/>
    <w:rPr>
      <w:kern w:val="2"/>
      <w:sz w:val="21"/>
      <w:szCs w:val="24"/>
    </w:rPr>
  </w:style>
  <w:style w:type="paragraph" w:styleId="ab">
    <w:name w:val="Balloon Text"/>
    <w:basedOn w:val="a"/>
    <w:link w:val="ac"/>
    <w:rsid w:val="001841E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841E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記 (文字)"/>
    <w:link w:val="a4"/>
    <w:uiPriority w:val="99"/>
    <w:rsid w:val="00CD0791"/>
    <w:rPr>
      <w:kern w:val="2"/>
      <w:sz w:val="21"/>
      <w:szCs w:val="24"/>
    </w:rPr>
  </w:style>
  <w:style w:type="table" w:styleId="ad">
    <w:name w:val="Table Grid"/>
    <w:basedOn w:val="a1"/>
    <w:uiPriority w:val="39"/>
    <w:rsid w:val="00CD0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A2766A"/>
  </w:style>
  <w:style w:type="character" w:customStyle="1" w:styleId="af">
    <w:name w:val="日付 (文字)"/>
    <w:basedOn w:val="a0"/>
    <w:link w:val="ae"/>
    <w:rsid w:val="00A276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993C1-6CA9-46DD-9E96-BCC474A1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別記第１号様式(第３条関係)</vt:lpstr>
      <vt:lpstr>別記第１号様式(第３条関係)</vt:lpstr>
    </vt:vector>
  </TitlesOfParts>
  <Company>荒川区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別記第１号様式(第３条関係)</dc:title>
  <dc:subject/>
  <dc:creator>荒川区</dc:creator>
  <cp:keywords/>
  <cp:lastModifiedBy>荒川区</cp:lastModifiedBy>
  <cp:revision>13</cp:revision>
  <cp:lastPrinted>2025-02-20T05:46:00Z</cp:lastPrinted>
  <dcterms:created xsi:type="dcterms:W3CDTF">2024-12-02T01:21:00Z</dcterms:created>
  <dcterms:modified xsi:type="dcterms:W3CDTF">2025-02-28T00:21:00Z</dcterms:modified>
</cp:coreProperties>
</file>